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196F" w14:textId="5C9D4F17" w:rsidR="009C6669" w:rsidRDefault="00650946">
      <w:r>
        <w:t xml:space="preserve">MU Dubí: </w:t>
      </w:r>
      <w:r w:rsidR="0084167D">
        <w:t>Dnes 16.3. a zítra bude probíhat lokální zkouška rozhlasu.</w:t>
      </w:r>
    </w:p>
    <w:p w14:paraId="76002451" w14:textId="39744EBD" w:rsidR="00AB596F" w:rsidRDefault="00650946">
      <w:r>
        <w:t>Relace odeslána SMS všem</w:t>
      </w:r>
      <w:r w:rsidR="00AB596F">
        <w:t xml:space="preserve">: </w:t>
      </w:r>
      <w:r w:rsidR="0084167D">
        <w:t>16</w:t>
      </w:r>
      <w:r w:rsidR="009C6669">
        <w:t>. 3. 2021</w:t>
      </w:r>
      <w:r w:rsidR="00AB596F">
        <w:t>. 202</w:t>
      </w:r>
      <w:r w:rsidR="0084167D">
        <w:t>1</w:t>
      </w:r>
      <w:r w:rsidR="00AB596F">
        <w:t xml:space="preserve"> v 1</w:t>
      </w:r>
      <w:r w:rsidR="0084167D">
        <w:t>2</w:t>
      </w:r>
      <w:r w:rsidR="00AB596F">
        <w:t>:</w:t>
      </w:r>
      <w:r w:rsidR="0084167D">
        <w:t>1</w:t>
      </w:r>
      <w:r w:rsidR="00AB596F">
        <w:t>0</w:t>
      </w:r>
    </w:p>
    <w:sectPr w:rsidR="00AB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E"/>
    <w:rsid w:val="00215796"/>
    <w:rsid w:val="00650946"/>
    <w:rsid w:val="0068393D"/>
    <w:rsid w:val="00694DF7"/>
    <w:rsid w:val="007C65EB"/>
    <w:rsid w:val="0084167D"/>
    <w:rsid w:val="009C6669"/>
    <w:rsid w:val="00AB596F"/>
    <w:rsid w:val="00AE46EE"/>
    <w:rsid w:val="00B432FB"/>
    <w:rsid w:val="00C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A8C"/>
  <w15:chartTrackingRefBased/>
  <w15:docId w15:val="{67F33A43-FAE8-4E72-9264-5CA0FB1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10</cp:revision>
  <dcterms:created xsi:type="dcterms:W3CDTF">2020-10-09T04:45:00Z</dcterms:created>
  <dcterms:modified xsi:type="dcterms:W3CDTF">2021-03-16T11:14:00Z</dcterms:modified>
</cp:coreProperties>
</file>