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313A0528" w14:textId="77777777" w:rsidR="009E6158" w:rsidRPr="009E6158" w:rsidRDefault="009E6158" w:rsidP="009E615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Mate</w:t>
      </w:r>
      <w:r w:rsidRPr="009E6158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ská škola </w:t>
      </w:r>
      <w:proofErr w:type="spellStart"/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Mstišov</w:t>
      </w:r>
      <w:proofErr w:type="spellEnd"/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- informace</w:t>
      </w:r>
    </w:p>
    <w:p w14:paraId="19E48B8D" w14:textId="43C23608" w:rsidR="009E6158" w:rsidRPr="009E6158" w:rsidRDefault="009E6158" w:rsidP="009E615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</w:pPr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Z d</w:t>
      </w:r>
      <w:r w:rsidRPr="009E6158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ů</w:t>
      </w:r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vodu podez</w:t>
      </w:r>
      <w:r w:rsidRPr="009E6158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ení z nákazy COVID-19 byl provoz Mate</w:t>
      </w:r>
      <w:r w:rsidRPr="009E6158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ské školy ve </w:t>
      </w:r>
      <w:proofErr w:type="spellStart"/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Mstišov</w:t>
      </w:r>
      <w:r w:rsidRPr="009E6158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ě</w:t>
      </w:r>
      <w:proofErr w:type="spellEnd"/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 xml:space="preserve"> hygi</w:t>
      </w:r>
      <w:r w:rsidR="008150C4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</w:t>
      </w:r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n</w:t>
      </w:r>
      <w:r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i</w:t>
      </w:r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ckou stanicí do odvolání p</w:t>
      </w:r>
      <w:r w:rsidRPr="009E6158">
        <w:rPr>
          <w:rFonts w:ascii="Calibri" w:eastAsia="Times New Roman" w:hAnsi="Calibri" w:cs="Calibri"/>
          <w:color w:val="050505"/>
          <w:sz w:val="23"/>
          <w:szCs w:val="23"/>
          <w:lang w:eastAsia="cs-CZ"/>
        </w:rPr>
        <w:t>ř</w:t>
      </w:r>
      <w:r w:rsidRPr="009E6158">
        <w:rPr>
          <w:rFonts w:ascii="Segoe UI Historic" w:eastAsia="Times New Roman" w:hAnsi="Segoe UI Historic" w:cs="Segoe UI Historic"/>
          <w:color w:val="050505"/>
          <w:sz w:val="23"/>
          <w:szCs w:val="23"/>
          <w:lang w:eastAsia="cs-CZ"/>
        </w:rPr>
        <w:t>erušen.</w:t>
      </w:r>
    </w:p>
    <w:p w14:paraId="1DFDB8CA" w14:textId="77777777" w:rsidR="004F5C8E" w:rsidRDefault="004F5C8E" w:rsidP="008F0346">
      <w:pPr>
        <w:pStyle w:val="dc-"/>
        <w:spacing w:before="0" w:beforeAutospacing="0" w:after="0" w:afterAutospacing="0"/>
        <w:textAlignment w:val="baseline"/>
      </w:pPr>
    </w:p>
    <w:p w14:paraId="020C34AF" w14:textId="4179447A" w:rsidR="00E65321" w:rsidRDefault="00E65321" w:rsidP="00E65321">
      <w:r>
        <w:t xml:space="preserve">Relace: </w:t>
      </w:r>
      <w:r w:rsidR="009E6158">
        <w:t>15</w:t>
      </w:r>
      <w:r>
        <w:t xml:space="preserve">. </w:t>
      </w:r>
      <w:r w:rsidR="004F5C8E">
        <w:t>2</w:t>
      </w:r>
      <w:r>
        <w:t>. 202</w:t>
      </w:r>
      <w:r w:rsidR="00911D0D">
        <w:t>1</w:t>
      </w:r>
      <w:r>
        <w:t xml:space="preserve"> v</w:t>
      </w:r>
      <w:r w:rsidR="007E0672">
        <w:t> </w:t>
      </w:r>
      <w:r w:rsidR="009E6158">
        <w:t>8</w:t>
      </w:r>
      <w:r w:rsidR="007E0672">
        <w:t>:</w:t>
      </w:r>
      <w:r w:rsidR="009E6158">
        <w:t>25</w:t>
      </w:r>
      <w:r>
        <w:t xml:space="preserve"> hod.</w:t>
      </w:r>
    </w:p>
    <w:p w14:paraId="6444D8DB" w14:textId="3503184C" w:rsidR="009E6158" w:rsidRDefault="009E6158" w:rsidP="00E65321">
      <w:r>
        <w:t xml:space="preserve">Komu: SMS </w:t>
      </w:r>
      <w:proofErr w:type="spellStart"/>
      <w:r>
        <w:t>Mstišov</w:t>
      </w:r>
      <w:proofErr w:type="spellEnd"/>
      <w:r>
        <w:t>, SMS Zastupitelé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361DF4"/>
    <w:rsid w:val="004949D9"/>
    <w:rsid w:val="004F5C8E"/>
    <w:rsid w:val="007E0672"/>
    <w:rsid w:val="008150C4"/>
    <w:rsid w:val="008F0346"/>
    <w:rsid w:val="00911D0D"/>
    <w:rsid w:val="009E6158"/>
    <w:rsid w:val="00BF2092"/>
    <w:rsid w:val="00E6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Kindl</cp:lastModifiedBy>
  <cp:revision>8</cp:revision>
  <dcterms:created xsi:type="dcterms:W3CDTF">2020-10-20T03:39:00Z</dcterms:created>
  <dcterms:modified xsi:type="dcterms:W3CDTF">2021-02-15T07:43:00Z</dcterms:modified>
</cp:coreProperties>
</file>